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3C" w:rsidRDefault="00A5263C" w:rsidP="00A5263C"/>
    <w:p w:rsidR="00A5263C" w:rsidRDefault="00A5263C" w:rsidP="00A5263C">
      <w:pPr>
        <w:pStyle w:val="Geenafstand"/>
      </w:pPr>
      <w:r>
        <w:t>Markus 1:12-15</w:t>
      </w:r>
    </w:p>
    <w:p w:rsidR="00A5263C" w:rsidRDefault="00A5263C" w:rsidP="00A5263C">
      <w:pPr>
        <w:pStyle w:val="Geenafstand"/>
      </w:pPr>
    </w:p>
    <w:p w:rsidR="00A5263C" w:rsidRDefault="00A5263C" w:rsidP="00A5263C">
      <w:pPr>
        <w:pStyle w:val="Geenafstand"/>
      </w:pPr>
      <w:r>
        <w:t>Jezus wordt in de woestijn gebracht. Het is een plek van leegte. Er zijn weinig prikkels naast de aardse ervaringen van wind om je oren, zand aan je voeten, de hitte overdag, de kou in de nacht. Andere ervaringen zijn de dorst en de honger – en dat voor 40 dagen lang.</w:t>
      </w:r>
    </w:p>
    <w:p w:rsidR="00A5263C" w:rsidRDefault="00A5263C" w:rsidP="00A5263C">
      <w:pPr>
        <w:pStyle w:val="Geenafstand"/>
      </w:pPr>
      <w:r>
        <w:t>De verleiding kan zijn om het bijltje erbij neer te gooien: waar doe ik het eigenlijk voor? Waarom maak ik het mezelf zo zwaar? Maar misschien zijn het juist die vragen, die je bij de kern van je leven brengen: waar leef ik eigenlijk voor?</w:t>
      </w:r>
    </w:p>
    <w:p w:rsidR="00A5263C" w:rsidRDefault="00A5263C" w:rsidP="00A5263C">
      <w:pPr>
        <w:pStyle w:val="Geenafstand"/>
      </w:pPr>
    </w:p>
    <w:p w:rsidR="00A5263C" w:rsidRDefault="009B5522" w:rsidP="00A5263C">
      <w:pPr>
        <w:pStyle w:val="Geenafstand"/>
      </w:pPr>
      <w:r>
        <w:t xml:space="preserve">Ds. </w:t>
      </w:r>
      <w:r w:rsidR="00A5263C">
        <w:t>Hans Baart</w:t>
      </w:r>
    </w:p>
    <w:p w:rsidR="00A5263C" w:rsidRDefault="00A5263C" w:rsidP="00A5263C">
      <w:pPr>
        <w:pStyle w:val="Geenafstand"/>
      </w:pPr>
      <w:bookmarkStart w:id="0" w:name="_GoBack"/>
      <w:bookmarkEnd w:id="0"/>
    </w:p>
    <w:p w:rsidR="00CD7182" w:rsidRDefault="00CD7182"/>
    <w:sectPr w:rsidR="00CD7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3C"/>
    <w:rsid w:val="009B5522"/>
    <w:rsid w:val="00A5263C"/>
    <w:rsid w:val="00CD7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263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26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263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2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461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2021-01-27T15:30:00Z</dcterms:created>
  <dcterms:modified xsi:type="dcterms:W3CDTF">2021-01-27T15:30:00Z</dcterms:modified>
</cp:coreProperties>
</file>